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8DA3" w14:textId="77777777" w:rsidR="008822E2" w:rsidRPr="00B45D9D" w:rsidRDefault="008822E2" w:rsidP="008822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5D9D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กิจกรรมสรุปสาระการเรียนรู้</w:t>
      </w:r>
    </w:p>
    <w:p w14:paraId="75A065FA" w14:textId="639E9767" w:rsidR="008822E2" w:rsidRDefault="008822E2" w:rsidP="008822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5D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ชื่อหน่วยการเรียนรู้</w:t>
      </w:r>
      <w:r w:rsidRPr="00B45D9D">
        <w:rPr>
          <w:rFonts w:ascii="TH SarabunPSK" w:hAnsi="TH SarabunPSK" w:cs="TH SarabunPSK"/>
          <w:b/>
          <w:bCs/>
          <w:sz w:val="36"/>
          <w:szCs w:val="36"/>
          <w:cs/>
        </w:rPr>
        <w:t xml:space="preserve"> : </w:t>
      </w:r>
      <w:bookmarkStart w:id="0" w:name="_GoBack"/>
      <w:bookmarkEnd w:id="0"/>
      <w:r w:rsidR="00B74C0F" w:rsidRPr="00B74C0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นักเรียนเปรียบเสมือนสมาชิกในครอบครัวของครู</w:t>
      </w:r>
    </w:p>
    <w:p w14:paraId="257517C4" w14:textId="13B2E3E5" w:rsidR="008822E2" w:rsidRPr="00B45D9D" w:rsidRDefault="00A84D34" w:rsidP="008822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-------</w:t>
      </w:r>
      <w:r w:rsidR="008822E2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------------------------------------------------------------------------------------------------------------</w:t>
      </w:r>
    </w:p>
    <w:p w14:paraId="181D7C11" w14:textId="77777777" w:rsidR="008822E2" w:rsidRDefault="008822E2" w:rsidP="008822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</w:t>
      </w:r>
      <w:r w:rsidRPr="007E6D4B">
        <w:rPr>
          <w:rFonts w:ascii="TH SarabunIT๙" w:hAnsi="TH SarabunIT๙" w:cs="TH SarabunIT๙"/>
          <w:sz w:val="32"/>
          <w:szCs w:val="32"/>
          <w:cs/>
        </w:rPr>
        <w:t xml:space="preserve">ให้ผู้สอนสร้างคำถามผ่าน </w:t>
      </w:r>
      <w:r w:rsidRPr="007E6D4B">
        <w:rPr>
          <w:rFonts w:ascii="TH SarabunIT๙" w:hAnsi="TH SarabunIT๙" w:cs="TH SarabunIT๙"/>
          <w:sz w:val="32"/>
          <w:szCs w:val="32"/>
        </w:rPr>
        <w:t xml:space="preserve">Google Form </w:t>
      </w:r>
      <w:r w:rsidRPr="007E6D4B">
        <w:rPr>
          <w:rFonts w:ascii="TH SarabunIT๙" w:hAnsi="TH SarabunIT๙" w:cs="TH SarabunIT๙"/>
          <w:sz w:val="32"/>
          <w:szCs w:val="32"/>
          <w:cs/>
        </w:rPr>
        <w:t xml:space="preserve">แล้วมอบหมายงาน ใน </w:t>
      </w:r>
      <w:r w:rsidRPr="007E6D4B">
        <w:rPr>
          <w:rFonts w:ascii="TH SarabunIT๙" w:hAnsi="TH SarabunIT๙" w:cs="TH SarabunIT๙"/>
          <w:sz w:val="32"/>
          <w:szCs w:val="32"/>
        </w:rPr>
        <w:t>Google Classroom</w:t>
      </w:r>
    </w:p>
    <w:p w14:paraId="4E64595C" w14:textId="031B6FED" w:rsidR="008822E2" w:rsidRDefault="008822E2" w:rsidP="008822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-----------------------------------------------------------------------------------------------------------</w:t>
      </w:r>
      <w:r w:rsidR="00A84D3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-------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</w:p>
    <w:p w14:paraId="3A9190FE" w14:textId="5E1AC5D7" w:rsidR="00867F42" w:rsidRPr="00C97252" w:rsidRDefault="00D80CF3" w:rsidP="00A84D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867F42" w:rsidRPr="00C97252">
        <w:rPr>
          <w:rFonts w:ascii="TH SarabunIT๙" w:hAnsi="TH SarabunIT๙" w:cs="TH SarabunIT๙"/>
          <w:sz w:val="32"/>
          <w:szCs w:val="32"/>
          <w:cs/>
          <w:lang w:bidi="th-TH"/>
        </w:rPr>
        <w:t>จรรยาบรรณ</w:t>
      </w:r>
      <w:r w:rsidR="008822E2" w:rsidRPr="00C97252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867F42" w:rsidRPr="00C97252">
        <w:rPr>
          <w:rFonts w:ascii="TH SarabunIT๙" w:hAnsi="TH SarabunIT๙" w:cs="TH SarabunIT๙"/>
          <w:sz w:val="32"/>
          <w:szCs w:val="32"/>
          <w:cs/>
          <w:lang w:bidi="th-TH"/>
        </w:rPr>
        <w:t>วิชาชีพ</w:t>
      </w:r>
      <w:r w:rsidR="0031773A" w:rsidRPr="00C97252">
        <w:rPr>
          <w:rFonts w:ascii="TH SarabunIT๙" w:hAnsi="TH SarabunIT๙" w:cs="TH SarabunIT๙"/>
          <w:sz w:val="32"/>
          <w:szCs w:val="32"/>
          <w:cs/>
          <w:lang w:bidi="th-TH"/>
        </w:rPr>
        <w:t>ครู</w:t>
      </w:r>
      <w:r w:rsidR="008822E2" w:rsidRPr="00C97252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8822E2" w:rsidRPr="00C972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จรรยาบรรณต่อผู้รับบริการ </w:t>
      </w:r>
      <w:r w:rsidR="00867F42" w:rsidRPr="00C972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ข้อที่ ๓ “ครูต้องรัก เมตตา เอาใจใส่ ช่วยเหลือ ส่งเสริม ให้กำลังใจแก่ศิษย์ และผู้รับบริการ ตามบทบาทหน้าที่โดยเสมอหน้า” </w:t>
      </w:r>
      <w:r w:rsidR="00E84479" w:rsidRPr="00C97252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C97252" w:rsidRPr="00C97252">
        <w:rPr>
          <w:rFonts w:ascii="TH SarabunIT๙" w:hAnsi="TH SarabunIT๙" w:cs="TH SarabunIT๙"/>
          <w:sz w:val="32"/>
          <w:szCs w:val="32"/>
          <w:cs/>
          <w:lang w:bidi="th-TH"/>
        </w:rPr>
        <w:t>ผู้เรียน</w:t>
      </w:r>
      <w:r w:rsidR="00E84479" w:rsidRPr="00C97252">
        <w:rPr>
          <w:rFonts w:ascii="TH SarabunIT๙" w:hAnsi="TH SarabunIT๙" w:cs="TH SarabunIT๙"/>
          <w:sz w:val="32"/>
          <w:szCs w:val="32"/>
          <w:cs/>
          <w:lang w:bidi="th-TH"/>
        </w:rPr>
        <w:t>สรุปความรู้จรรยาบรรณ</w:t>
      </w:r>
      <w:r w:rsidR="00C97252" w:rsidRPr="00C97252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E84479" w:rsidRPr="00C97252">
        <w:rPr>
          <w:rFonts w:ascii="TH SarabunIT๙" w:hAnsi="TH SarabunIT๙" w:cs="TH SarabunIT๙"/>
          <w:sz w:val="32"/>
          <w:szCs w:val="32"/>
          <w:cs/>
          <w:lang w:bidi="th-TH"/>
        </w:rPr>
        <w:t>วิชาชีพครู</w:t>
      </w:r>
      <w:r w:rsidR="00C9725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จรรยาบรรณต่อผู้รับบริการ </w:t>
      </w:r>
      <w:r w:rsidR="00E84479" w:rsidRPr="00C972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ข้อที่ 3 และแบบแผนการปฏิบัติตน โดยจัดทำเป็นผังความคิด </w:t>
      </w:r>
      <w:r w:rsidR="00C9725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</w:t>
      </w:r>
      <w:r w:rsidR="00E84479" w:rsidRPr="00C97252">
        <w:rPr>
          <w:rFonts w:ascii="TH SarabunIT๙" w:hAnsi="TH SarabunIT๙" w:cs="TH SarabunIT๙"/>
          <w:sz w:val="32"/>
          <w:szCs w:val="32"/>
          <w:lang w:bidi="th-TH"/>
        </w:rPr>
        <w:t xml:space="preserve">(Mind map) </w:t>
      </w:r>
    </w:p>
    <w:p w14:paraId="7D743CC5" w14:textId="77777777" w:rsidR="00E84479" w:rsidRPr="00E84479" w:rsidRDefault="00E84479" w:rsidP="008822E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F4C47A7" w14:textId="77777777" w:rsidR="0073735D" w:rsidRPr="0073735D" w:rsidRDefault="00867F42" w:rsidP="008822E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/>
      </w:r>
    </w:p>
    <w:sectPr w:rsidR="0073735D" w:rsidRPr="007373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5C37" w14:textId="77777777" w:rsidR="0076224D" w:rsidRDefault="0076224D" w:rsidP="00E14C02">
      <w:pPr>
        <w:spacing w:after="0" w:line="240" w:lineRule="auto"/>
      </w:pPr>
      <w:r>
        <w:separator/>
      </w:r>
    </w:p>
  </w:endnote>
  <w:endnote w:type="continuationSeparator" w:id="0">
    <w:p w14:paraId="2B10BFDB" w14:textId="77777777" w:rsidR="0076224D" w:rsidRDefault="0076224D" w:rsidP="00E1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B5B2" w14:textId="77777777" w:rsidR="0076224D" w:rsidRDefault="0076224D" w:rsidP="00E14C02">
      <w:pPr>
        <w:spacing w:after="0" w:line="240" w:lineRule="auto"/>
      </w:pPr>
      <w:r>
        <w:separator/>
      </w:r>
    </w:p>
  </w:footnote>
  <w:footnote w:type="continuationSeparator" w:id="0">
    <w:p w14:paraId="06B050F3" w14:textId="77777777" w:rsidR="0076224D" w:rsidRDefault="0076224D" w:rsidP="00E1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1E8A" w14:textId="29632EE3" w:rsidR="00E14C02" w:rsidRPr="00E14C02" w:rsidRDefault="00E14C02" w:rsidP="003C1956">
    <w:pPr>
      <w:pStyle w:val="Header"/>
      <w:jc w:val="center"/>
      <w:rPr>
        <w:rFonts w:ascii="TH SarabunIT๙" w:hAnsi="TH SarabunIT๙" w:cs="TH SarabunIT๙"/>
        <w:sz w:val="32"/>
        <w:szCs w:val="32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5D"/>
    <w:rsid w:val="00015463"/>
    <w:rsid w:val="000A4B4C"/>
    <w:rsid w:val="001D6EB9"/>
    <w:rsid w:val="002B3F41"/>
    <w:rsid w:val="0031773A"/>
    <w:rsid w:val="00320806"/>
    <w:rsid w:val="003C1956"/>
    <w:rsid w:val="00440853"/>
    <w:rsid w:val="00597D7E"/>
    <w:rsid w:val="0060554E"/>
    <w:rsid w:val="00676E04"/>
    <w:rsid w:val="0073735D"/>
    <w:rsid w:val="0076224D"/>
    <w:rsid w:val="00867F42"/>
    <w:rsid w:val="008822E2"/>
    <w:rsid w:val="009A3BDC"/>
    <w:rsid w:val="00A84D34"/>
    <w:rsid w:val="00B22963"/>
    <w:rsid w:val="00B74C0F"/>
    <w:rsid w:val="00C97252"/>
    <w:rsid w:val="00D80CF3"/>
    <w:rsid w:val="00D855CF"/>
    <w:rsid w:val="00DA6EB1"/>
    <w:rsid w:val="00E14C02"/>
    <w:rsid w:val="00E84479"/>
    <w:rsid w:val="00E93A42"/>
    <w:rsid w:val="00EA5DFF"/>
    <w:rsid w:val="00EC0944"/>
    <w:rsid w:val="00E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8BFC"/>
  <w15:chartTrackingRefBased/>
  <w15:docId w15:val="{3494655D-68F0-4632-947A-09855FD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02"/>
  </w:style>
  <w:style w:type="paragraph" w:styleId="Footer">
    <w:name w:val="footer"/>
    <w:basedOn w:val="Normal"/>
    <w:link w:val="FooterChar"/>
    <w:uiPriority w:val="99"/>
    <w:unhideWhenUsed/>
    <w:rsid w:val="00E1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weerapun</dc:creator>
  <cp:keywords/>
  <dc:description/>
  <cp:lastModifiedBy>User</cp:lastModifiedBy>
  <cp:revision>10</cp:revision>
  <dcterms:created xsi:type="dcterms:W3CDTF">2018-08-04T08:14:00Z</dcterms:created>
  <dcterms:modified xsi:type="dcterms:W3CDTF">2018-08-13T10:31:00Z</dcterms:modified>
</cp:coreProperties>
</file>